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朝天区人力资源服务统计名录</w:t>
      </w:r>
      <w:bookmarkStart w:id="0" w:name="_GoBack"/>
      <w:bookmarkEnd w:id="0"/>
    </w:p>
    <w:tbl>
      <w:tblPr>
        <w:tblStyle w:val="5"/>
        <w:tblW w:w="13854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517"/>
        <w:gridCol w:w="2663"/>
        <w:gridCol w:w="1685"/>
        <w:gridCol w:w="3017"/>
        <w:gridCol w:w="1231"/>
        <w:gridCol w:w="2494"/>
        <w:gridCol w:w="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编码[CODE]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单位名称[NAME]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所属区划[PARENTCODE]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统一社会信用代码[TYSHXYM]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MA65K3253N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广元鸿安建筑劳务有限公司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91510812MA65K3253N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赵财基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四川省广元市朝天区朝天镇小安村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MA6868J865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广元市鹏强建筑劳务有限公司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91510812MA6868J865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俞鹏山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四川省广元市朝天区沙河镇三湾村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MA625LJJ0C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广元宏源建筑劳务有限公司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91510812MA625LJJ0C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杨正健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四川省广元市朝天区李家镇天大路28号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MA67Y3YUX7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四川舍兴宅丽建筑工程有限责任公司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91510812MA67Y3YUX7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四川省广元市朝天区李家镇新建村一组30号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MA69KJG5XD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四川鸿兴富建筑劳务有限公司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91510812MA69KJG5XD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许连金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四川省广元市朝天区大滩镇临江路1号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MA63FAPL0J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广元南鑫建筑劳务有限责任公司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91510812MA63FAPL0J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向荣斌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四川省广元市朝天区李家镇水观村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MA6BP5GE4F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广元市繁荣建筑劳务有限公司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91510812MA6BP5GE4F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杜春红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四川省广元市朝天区中子镇宣河村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MA679G9F7T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广元市宝旭劳务有限公司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91510812MA679G9F7T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徐宝玉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广元市朝天区中子镇市场街31号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MA698P403J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广元朝天科骏建筑工程劳务有限公司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91510812MA698P403J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石开成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四川省广元市朝天区李家镇水观村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569742500P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广元市福祥建筑劳务有限公司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91510812569742500P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赵加军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广元市朝天区朝天镇清风路68号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06447239X7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广元市恒辉建筑劳务有限公司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9151081206447239X7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李茂军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广元市朝天区中子镇商贸街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MA62DBCX78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广元正启建筑劳务有限公司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91510812MA62DBCX78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李正良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四川省广元市朝天区中子镇商贸街4号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MA63QEEC8J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广元市仓溢民福建筑劳务有限公司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91510812MA63QEEC8J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余元均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广元市朝天区羊木镇兰坝村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MA6BBKA57M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广元市蜀钥信息服务有限责任公司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91510812MA6BBKA57M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  坤 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pacing w:val="-6"/>
                <w:kern w:val="0"/>
                <w:sz w:val="24"/>
                <w:szCs w:val="24"/>
                <w:u w:val="none"/>
                <w:lang w:val="en-US" w:eastAsia="zh-CN" w:bidi="ar"/>
              </w:rPr>
              <w:t>四川省广元市朝天区朝天职中实训楼四楼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MA6253Q781</w:t>
            </w:r>
          </w:p>
        </w:tc>
        <w:tc>
          <w:tcPr>
            <w:tcW w:w="2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四川潜旭建筑劳务有限公司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5108120000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91510812MA6253Q781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张文聪</w:t>
            </w:r>
          </w:p>
        </w:tc>
        <w:tc>
          <w:tcPr>
            <w:tcW w:w="2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广元市朝天区中子镇潜溪村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FB" w:usb2="0000002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Mang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iYjQ1ZTcwMDJlYjQ5MmY3NDY3MDIwMjE5N2I1MWUifQ=="/>
  </w:docVars>
  <w:rsids>
    <w:rsidRoot w:val="00DE65F4"/>
    <w:rsid w:val="001A4A36"/>
    <w:rsid w:val="00376853"/>
    <w:rsid w:val="005500DD"/>
    <w:rsid w:val="005E5C02"/>
    <w:rsid w:val="006417C1"/>
    <w:rsid w:val="00645527"/>
    <w:rsid w:val="008A6022"/>
    <w:rsid w:val="00A47C5F"/>
    <w:rsid w:val="00AB3F46"/>
    <w:rsid w:val="00AB657D"/>
    <w:rsid w:val="00B03DD0"/>
    <w:rsid w:val="00B95E82"/>
    <w:rsid w:val="00B97D40"/>
    <w:rsid w:val="00BC1800"/>
    <w:rsid w:val="00C03FFA"/>
    <w:rsid w:val="00C074F4"/>
    <w:rsid w:val="00C96146"/>
    <w:rsid w:val="00D770F6"/>
    <w:rsid w:val="00DB5B40"/>
    <w:rsid w:val="00DE65F4"/>
    <w:rsid w:val="1E310A6B"/>
    <w:rsid w:val="244A1F2D"/>
    <w:rsid w:val="26077603"/>
    <w:rsid w:val="30BF28AA"/>
    <w:rsid w:val="3A941BFE"/>
    <w:rsid w:val="3EC76C01"/>
    <w:rsid w:val="517514E9"/>
    <w:rsid w:val="55341C99"/>
    <w:rsid w:val="55FDD056"/>
    <w:rsid w:val="7BDB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1358</Words>
  <Characters>1958</Characters>
  <Lines>6</Lines>
  <Paragraphs>1</Paragraphs>
  <TotalTime>9</TotalTime>
  <ScaleCrop>false</ScaleCrop>
  <LinksUpToDate>false</LinksUpToDate>
  <CharactersWithSpaces>2090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2022-06-06T09:39:00Z</dcterms:created>
  <dc:creator>admin</dc:creator>
  <cp:lastModifiedBy>user</cp:lastModifiedBy>
  <cp:lastPrinted>2022-06-08T17:08:00Z</cp:lastPrinted>
  <dcterms:modified xsi:type="dcterms:W3CDTF">2023-07-14T09:30:39Z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BD97446692BD4C36A931A7281679A940</vt:lpwstr>
  </property>
</Properties>
</file>